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443FD8">
      <w:r>
        <w:t>Lesson 1                                                 16th Mar</w:t>
      </w:r>
    </w:p>
    <w:p w:rsidR="00443FD8" w:rsidRDefault="00443FD8"/>
    <w:p w:rsidR="00443FD8" w:rsidRDefault="00443FD8">
      <w:r>
        <w:t>Topic:  Wayne’s World: A bad start to the day.</w:t>
      </w:r>
    </w:p>
    <w:p w:rsidR="00443FD8" w:rsidRDefault="00443FD8"/>
    <w:p w:rsidR="00443FD8" w:rsidRDefault="00443FD8">
      <w:r>
        <w:t>Please write into your notebook:</w:t>
      </w:r>
    </w:p>
    <w:p w:rsidR="00443FD8" w:rsidRDefault="00443FD8">
      <w:r>
        <w:t>What’s the matter – co się stało</w:t>
      </w:r>
    </w:p>
    <w:p w:rsidR="00443FD8" w:rsidRDefault="00443FD8">
      <w:r>
        <w:t>I had a bad start to the day – źle zacząłem dzień</w:t>
      </w:r>
    </w:p>
    <w:p w:rsidR="00443FD8" w:rsidRDefault="00443FD8">
      <w:r>
        <w:t>Put on – założyć</w:t>
      </w:r>
    </w:p>
    <w:p w:rsidR="00443FD8" w:rsidRDefault="00443FD8">
      <w:r>
        <w:t>Make the bed – zaścielić łóżko</w:t>
      </w:r>
    </w:p>
    <w:p w:rsidR="00443FD8" w:rsidRDefault="00443FD8">
      <w:r>
        <w:t>Switch off – wyłączyć</w:t>
      </w:r>
    </w:p>
    <w:p w:rsidR="00443FD8" w:rsidRDefault="00443FD8">
      <w:r>
        <w:t>Switch on – włączyć</w:t>
      </w:r>
    </w:p>
    <w:p w:rsidR="00443FD8" w:rsidRDefault="00443FD8">
      <w:r>
        <w:t>Pick up – podnieść</w:t>
      </w:r>
    </w:p>
    <w:p w:rsidR="00443FD8" w:rsidRDefault="00443FD8">
      <w:r>
        <w:t>Wake up – obudzić się</w:t>
      </w:r>
    </w:p>
    <w:p w:rsidR="00443FD8" w:rsidRDefault="00443FD8"/>
    <w:p w:rsidR="00443FD8" w:rsidRDefault="00443FD8">
      <w:r>
        <w:t>Read the dialogue at page 76 (ex 1)</w:t>
      </w:r>
    </w:p>
    <w:p w:rsidR="00443FD8" w:rsidRDefault="00443FD8">
      <w:r>
        <w:t>Do the exercise 5 and 10/77 in your notebook</w:t>
      </w:r>
      <w:bookmarkStart w:id="0" w:name="_GoBack"/>
      <w:bookmarkEnd w:id="0"/>
      <w:r>
        <w:t>.</w:t>
      </w:r>
    </w:p>
    <w:p w:rsidR="00443FD8" w:rsidRDefault="00443FD8"/>
    <w:sectPr w:rsidR="0044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D8"/>
    <w:rsid w:val="00443FD8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2020-03-15T16:42:00Z</dcterms:created>
  <dcterms:modified xsi:type="dcterms:W3CDTF">2020-03-15T16:57:00Z</dcterms:modified>
</cp:coreProperties>
</file>